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57" w:tblpY="-11017"/>
        <w:tblOverlap w:val="never"/>
        <w:tblW w:w="9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987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附件</w:t>
            </w:r>
          </w:p>
        </w:tc>
      </w:tr>
    </w:tbl>
    <w:tbl>
      <w:tblPr>
        <w:tblStyle w:val="3"/>
        <w:tblW w:w="144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93"/>
        <w:gridCol w:w="2465"/>
        <w:gridCol w:w="2400"/>
        <w:gridCol w:w="3689"/>
        <w:gridCol w:w="3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建宁县农业农村局2025年特聘农技员技能考核总成绩表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材料评审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综合总成绩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（100分，面试成绩*50%+材料评审*50%）</w:t>
            </w: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何青茂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缺席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缺席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缺席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王文生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79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82.5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傅成福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81.6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89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85.3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汪启健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83.4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未提交材料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41.7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曾国强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61.2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未提交材料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30.6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黎恩强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67.2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58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62.6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防疫员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陈福元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85.6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89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87.3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防疫员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刘时来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88.6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84.3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退休农技员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pgSz w:w="16838" w:h="11906" w:orient="landscape"/>
      <w:pgMar w:top="567" w:right="1020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DA4YzQyZDhkZjRjODZhMWE1MjQxOGQxN2E3NzAifQ=="/>
  </w:docVars>
  <w:rsids>
    <w:rsidRoot w:val="23CB035D"/>
    <w:rsid w:val="00355589"/>
    <w:rsid w:val="00F71B58"/>
    <w:rsid w:val="08F73EDC"/>
    <w:rsid w:val="09FE25FC"/>
    <w:rsid w:val="0AFF4C34"/>
    <w:rsid w:val="0B04049C"/>
    <w:rsid w:val="1321090C"/>
    <w:rsid w:val="1F4B6242"/>
    <w:rsid w:val="23CB035D"/>
    <w:rsid w:val="2E2B2D7C"/>
    <w:rsid w:val="2E8C067F"/>
    <w:rsid w:val="3033388C"/>
    <w:rsid w:val="341D7D55"/>
    <w:rsid w:val="347B0F20"/>
    <w:rsid w:val="36BD19F7"/>
    <w:rsid w:val="380F5C07"/>
    <w:rsid w:val="3EEE7211"/>
    <w:rsid w:val="43655275"/>
    <w:rsid w:val="43B06F38"/>
    <w:rsid w:val="45DD7344"/>
    <w:rsid w:val="485633DE"/>
    <w:rsid w:val="48BA1BBF"/>
    <w:rsid w:val="49080B7C"/>
    <w:rsid w:val="49A06797"/>
    <w:rsid w:val="4B376D25"/>
    <w:rsid w:val="4BF453E8"/>
    <w:rsid w:val="4D495787"/>
    <w:rsid w:val="4D550108"/>
    <w:rsid w:val="528D5C7B"/>
    <w:rsid w:val="52A80A7B"/>
    <w:rsid w:val="53407165"/>
    <w:rsid w:val="55747599"/>
    <w:rsid w:val="563840C8"/>
    <w:rsid w:val="591F2EA2"/>
    <w:rsid w:val="5C0209A8"/>
    <w:rsid w:val="60A30D33"/>
    <w:rsid w:val="62140FDD"/>
    <w:rsid w:val="62157A0E"/>
    <w:rsid w:val="62DD422B"/>
    <w:rsid w:val="672E75A8"/>
    <w:rsid w:val="67F85E08"/>
    <w:rsid w:val="6C0134DD"/>
    <w:rsid w:val="6DCE1840"/>
    <w:rsid w:val="700C41FF"/>
    <w:rsid w:val="77453871"/>
    <w:rsid w:val="785901FD"/>
    <w:rsid w:val="7AB23D34"/>
    <w:rsid w:val="7B1D1970"/>
    <w:rsid w:val="7B2E5971"/>
    <w:rsid w:val="7BB2439B"/>
    <w:rsid w:val="7CB614B4"/>
    <w:rsid w:val="7CC1243F"/>
    <w:rsid w:val="7D0B2E2F"/>
    <w:rsid w:val="7EAF6DC9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216</Characters>
  <Lines>3</Lines>
  <Paragraphs>1</Paragraphs>
  <TotalTime>337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2018-11-29T00:07:00Z</dcterms:created>
  <dc:creator>张启华</dc:creator>
  <cp:lastModifiedBy>舍_得</cp:lastModifiedBy>
  <cp:lastPrinted>2025-12-17T02:31:00Z</cp:lastPrinted>
  <dcterms:modified xsi:type="dcterms:W3CDTF">2025-12-18T02:44:23Z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E66A48169BDB4F82BB0B143EA5721369_13</vt:lpwstr>
  </property>
  <property fmtid="{D5CDD505-2E9C-101B-9397-08002B2CF9AE}" pid="4" name="KSOTemplateDocerSaveRecord">
    <vt:lpwstr>eyJoZGlkIjoiZGI0ZWViODBkYzk0MTY5MzU2NTdmZTcxMGIyNTc4NjQiLCJ1c2VySWQiOiI1NzQ3MTY3MDUifQ==</vt:lpwstr>
  </property>
</Properties>
</file>